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FA" w:rsidRDefault="00866DFA" w:rsidP="00866DFA">
      <w:pPr>
        <w:pStyle w:val="a3"/>
        <w:rPr>
          <w:rFonts w:ascii="Times New Roman" w:hAnsi="Times New Roman"/>
          <w:sz w:val="40"/>
          <w:szCs w:val="40"/>
          <w:lang w:val="en-US"/>
        </w:rPr>
      </w:pPr>
      <w:r>
        <w:rPr>
          <w:rFonts w:ascii="Times New Roman" w:hAnsi="Times New Roman"/>
          <w:sz w:val="40"/>
          <w:szCs w:val="40"/>
        </w:rPr>
        <w:t xml:space="preserve">                                                     </w:t>
      </w:r>
      <w:r w:rsidRPr="00A42822">
        <w:rPr>
          <w:rFonts w:ascii="Times New Roman" w:hAnsi="Times New Roman"/>
          <w:sz w:val="40"/>
          <w:szCs w:val="40"/>
        </w:rPr>
        <w:t>Лист корректировки</w:t>
      </w: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866DFA" w:rsidRPr="0090287C" w:rsidTr="00D440EA">
        <w:trPr>
          <w:jc w:val="center"/>
        </w:trPr>
        <w:tc>
          <w:tcPr>
            <w:tcW w:w="2858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866DFA" w:rsidRPr="0090287C" w:rsidRDefault="00866DFA" w:rsidP="00D440EA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866DFA" w:rsidRPr="0090287C" w:rsidRDefault="00866DFA" w:rsidP="00D440EA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866DFA" w:rsidRPr="003D1A55" w:rsidTr="00D440EA">
        <w:trPr>
          <w:jc w:val="center"/>
        </w:trPr>
        <w:tc>
          <w:tcPr>
            <w:tcW w:w="2858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Царёва И.Ю.</w:t>
            </w:r>
          </w:p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2 «а»</w:t>
            </w:r>
          </w:p>
          <w:p w:rsidR="00866DFA" w:rsidRPr="003D1A55" w:rsidRDefault="00FB1ECD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645" w:type="dxa"/>
          </w:tcPr>
          <w:p w:rsidR="00866DFA" w:rsidRPr="003D1A55" w:rsidRDefault="00991438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866DFA" w:rsidRPr="003D1A55" w:rsidRDefault="00991438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9" w:type="dxa"/>
          </w:tcPr>
          <w:p w:rsidR="00866DFA" w:rsidRPr="003D1A55" w:rsidRDefault="00FB1ECD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866DFA" w:rsidRPr="003D1A55" w:rsidRDefault="00FB1ECD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Приказ №2 от 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866DFA" w:rsidRPr="003D1A55" w:rsidRDefault="00866DFA" w:rsidP="00D440E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66DFA" w:rsidRPr="003D1A55" w:rsidRDefault="00866DFA" w:rsidP="00D440E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866DFA" w:rsidRPr="003D1A55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3D1A55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3D1A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1A55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3D1A5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91438" w:rsidRPr="006E0E6C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sz w:val="28"/>
                <w:szCs w:val="28"/>
              </w:rPr>
              <w:t xml:space="preserve">Темы </w:t>
            </w:r>
            <w:r w:rsidR="00FB1ECD">
              <w:rPr>
                <w:rFonts w:ascii="Times New Roman" w:hAnsi="Times New Roman"/>
                <w:sz w:val="28"/>
                <w:szCs w:val="28"/>
              </w:rPr>
              <w:t>31-32</w:t>
            </w:r>
          </w:p>
          <w:p w:rsidR="00866DFA" w:rsidRPr="006E0E6C" w:rsidRDefault="00866DFA" w:rsidP="00D440EA">
            <w:pPr>
              <w:rPr>
                <w:rFonts w:ascii="Times New Roman" w:hAnsi="Times New Roman"/>
                <w:sz w:val="28"/>
                <w:szCs w:val="28"/>
              </w:rPr>
            </w:pPr>
            <w:r w:rsidRPr="006E0E6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FB1ECD" w:rsidRPr="00FB1ECD">
              <w:rPr>
                <w:rFonts w:ascii="Times New Roman" w:hAnsi="Times New Roman"/>
                <w:sz w:val="28"/>
                <w:szCs w:val="28"/>
              </w:rPr>
              <w:t>Характер линий: рисуем весенние ветки – березы, дуба, сосны</w:t>
            </w:r>
            <w:proofErr w:type="gramStart"/>
            <w:r w:rsidRPr="006E0E6C">
              <w:rPr>
                <w:rFonts w:ascii="Times New Roman" w:hAnsi="Times New Roman"/>
                <w:sz w:val="28"/>
                <w:szCs w:val="28"/>
              </w:rPr>
              <w:t>»,-</w:t>
            </w:r>
            <w:proofErr w:type="gramEnd"/>
            <w:r w:rsidRPr="006E0E6C">
              <w:rPr>
                <w:rFonts w:ascii="Times New Roman" w:hAnsi="Times New Roman"/>
                <w:sz w:val="28"/>
                <w:szCs w:val="28"/>
              </w:rPr>
              <w:t xml:space="preserve"> по программе 2 ч .изучим за 1ч.</w:t>
            </w: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E0E6C" w:rsidRDefault="006E0E6C" w:rsidP="00D440E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66DFA" w:rsidRPr="003D1A55" w:rsidRDefault="00866DFA" w:rsidP="00FB1ECD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66DFA" w:rsidRPr="003D1A55" w:rsidRDefault="00866DFA" w:rsidP="00866DFA">
      <w:pPr>
        <w:rPr>
          <w:sz w:val="28"/>
          <w:szCs w:val="28"/>
        </w:rPr>
      </w:pPr>
    </w:p>
    <w:p w:rsidR="00BE38F7" w:rsidRPr="003D1A55" w:rsidRDefault="00BE38F7">
      <w:pPr>
        <w:rPr>
          <w:sz w:val="28"/>
          <w:szCs w:val="28"/>
        </w:rPr>
      </w:pPr>
    </w:p>
    <w:sectPr w:rsidR="00BE38F7" w:rsidRPr="003D1A55" w:rsidSect="003272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DFA"/>
    <w:rsid w:val="001C48C6"/>
    <w:rsid w:val="003D1A55"/>
    <w:rsid w:val="006E0E6C"/>
    <w:rsid w:val="00866DFA"/>
    <w:rsid w:val="00991438"/>
    <w:rsid w:val="00BE38F7"/>
    <w:rsid w:val="00C32E7F"/>
    <w:rsid w:val="00FB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89EDE"/>
  <w15:chartTrackingRefBased/>
  <w15:docId w15:val="{171CEDE4-D9CD-4627-AE33-0120D15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D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6DF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05</cp:lastModifiedBy>
  <cp:revision>2</cp:revision>
  <dcterms:created xsi:type="dcterms:W3CDTF">2024-01-12T10:03:00Z</dcterms:created>
  <dcterms:modified xsi:type="dcterms:W3CDTF">2024-01-12T10:03:00Z</dcterms:modified>
</cp:coreProperties>
</file>